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A3A18" w:rsidRPr="00B06811" w:rsidTr="00E37B7A">
        <w:tc>
          <w:tcPr>
            <w:tcW w:w="9648" w:type="dxa"/>
            <w:tcBorders>
              <w:top w:val="nil"/>
              <w:bottom w:val="nil"/>
            </w:tcBorders>
          </w:tcPr>
          <w:p w:rsidR="003A3A18" w:rsidRPr="00764D32" w:rsidRDefault="003A3A18" w:rsidP="00E37B7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A3A18" w:rsidRPr="00764D32" w:rsidRDefault="003A3A18" w:rsidP="00E37B7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A3A18" w:rsidRPr="00764D32" w:rsidRDefault="003A3A18" w:rsidP="00E37B7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A3A18" w:rsidRPr="00764D32" w:rsidRDefault="003A3A18" w:rsidP="00E37B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04860698" wp14:editId="24B7B68F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A3A18" w:rsidRPr="00764D32" w:rsidRDefault="003A3A18" w:rsidP="003A3A18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A3A18" w:rsidRPr="00C25C8B" w:rsidRDefault="003A3A18" w:rsidP="003A3A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ΠΕΙΡΑΙΑΣ 25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/01/2024, Α.Π: 1</w:t>
      </w:r>
      <w:r w:rsidRPr="003A3A18">
        <w:rPr>
          <w:rFonts w:ascii="Times New Roman" w:eastAsia="Times New Roman" w:hAnsi="Times New Roman" w:cs="Times New Roman"/>
          <w:color w:val="000000"/>
          <w:lang w:eastAsia="el-GR"/>
        </w:rPr>
        <w:t>5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      </w:t>
      </w:r>
    </w:p>
    <w:p w:rsidR="003A3A18" w:rsidRPr="00764D32" w:rsidRDefault="003A3A18" w:rsidP="003A3A18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9B2E9F" w:rsidRDefault="009B2E9F" w:rsidP="009B2E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 xml:space="preserve">ΠΡΟΣ: </w:t>
      </w:r>
      <w:r>
        <w:rPr>
          <w:rFonts w:ascii="Times New Roman" w:hAnsi="Times New Roman"/>
          <w:sz w:val="26"/>
          <w:szCs w:val="26"/>
        </w:rPr>
        <w:t>ΤΑ ΜΕΛΗ ΤΟΥ ΣΥΛΛΟΓΟΥ</w:t>
      </w:r>
    </w:p>
    <w:p w:rsidR="009B2E9F" w:rsidRDefault="009B2E9F" w:rsidP="009B2E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500D" w:rsidRPr="0066500D" w:rsidRDefault="00883A4B" w:rsidP="0066500D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66500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Με τη μαζική μας συμμετοχή στην Απεργία-Αποχή</w:t>
      </w:r>
    </w:p>
    <w:p w:rsidR="00883A4B" w:rsidRPr="0066500D" w:rsidRDefault="00883A4B" w:rsidP="0066500D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66500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μπλοκάρουμε και την Α2 φάση της αξιολόγησης!</w:t>
      </w:r>
    </w:p>
    <w:p w:rsidR="001D3ED0" w:rsidRPr="00315D12" w:rsidRDefault="001D3ED0" w:rsidP="009B2E9F">
      <w:pPr>
        <w:spacing w:after="0" w:line="192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883A4B" w:rsidRPr="001D3ED0" w:rsidRDefault="001D3ED0" w:rsidP="001D3ED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Συναδέλφισσες, συνάδελφοι, </w:t>
      </w:r>
    </w:p>
    <w:p w:rsidR="001D3ED0" w:rsidRPr="00315D12" w:rsidRDefault="001D3ED0" w:rsidP="0066500D">
      <w:pPr>
        <w:spacing w:after="0" w:line="12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15D12" w:rsidRPr="00315D12" w:rsidRDefault="00883A4B" w:rsidP="0066500D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 Υπουργείο Παιδείας, προσπαθώντας να </w:t>
      </w:r>
      <w:r w:rsidR="001B5489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επιβάλλει</w:t>
      </w:r>
      <w:r w:rsidR="0066500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την </w:t>
      </w:r>
      <w:r w:rsidR="0066500D" w:rsidRP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ατομική αξιολόγη</w:t>
      </w:r>
      <w:r w:rsidR="00C553B0" w:rsidRP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ση</w:t>
      </w:r>
      <w:r w:rsidR="001B5489" w:rsidRP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ανοίγει</w:t>
      </w:r>
      <w:r w:rsidR="001B5489"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και την πλατφόρμα για το πεδίο Α2</w:t>
      </w:r>
      <w:r w:rsidR="001B5489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που αφορά την αξιολόγηση από διευθυντές</w:t>
      </w:r>
      <w:r w:rsid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/</w:t>
      </w:r>
      <w:proofErr w:type="spellStart"/>
      <w:r w:rsid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ντριες</w:t>
      </w:r>
      <w:proofErr w:type="spellEnd"/>
      <w:r w:rsidR="001B5489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και </w:t>
      </w:r>
      <w:r w:rsidR="0066500D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προϊστάμενες</w:t>
      </w:r>
      <w:r w:rsid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/</w:t>
      </w:r>
      <w:proofErr w:type="spellStart"/>
      <w:r w:rsid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ους</w:t>
      </w:r>
      <w:proofErr w:type="spellEnd"/>
      <w:r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. </w:t>
      </w:r>
      <w:r w:rsidR="001B5489" w:rsidRPr="00315D1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Κ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υβέρνηση και υπουργείο επαναλαμβάνουν τις γνωστές απειλές προς τους εκπαιδευτικούς, </w:t>
      </w:r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“παραδέχονται” όμως ταυτόχρονα -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όπως </w:t>
      </w:r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φάνηκε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από τις πρόσφατες </w:t>
      </w:r>
      <w:r w:rsidR="00315D12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διαδικτυακές 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συναντήσεις με συμβούλους-επιθεωρητές, διευθυντές/</w:t>
      </w:r>
      <w:proofErr w:type="spellStart"/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ντριες</w:t>
      </w:r>
      <w:proofErr w:type="spellEnd"/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</w:t>
      </w:r>
      <w:r w:rsidR="0066500D" w:rsidRPr="00097436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προϊστάμενες</w:t>
      </w:r>
      <w:r w:rsid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/</w:t>
      </w:r>
      <w:proofErr w:type="spellStart"/>
      <w:r w:rsid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ους</w:t>
      </w:r>
      <w:proofErr w:type="spellEnd"/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-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ότι παρά τις </w:t>
      </w:r>
      <w:r w:rsidRPr="00C553B0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προσπάθειές τους και τις απειλές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στους νεοδιόριστους συναδέλφους </w:t>
      </w:r>
      <w:r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η αντίσταση στην αξιολόγηση είναι ισχυρή και τα σχέδιά τους δεν προχωρούν.</w:t>
      </w:r>
      <w:r w:rsidR="00315D12" w:rsidRPr="00315D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5D12" w:rsidRPr="00315D12" w:rsidRDefault="00894B8E" w:rsidP="0066500D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Γι’ αυτό</w:t>
      </w:r>
      <w:r w:rsidR="00315D12" w:rsidRPr="00315D12">
        <w:rPr>
          <w:rFonts w:ascii="Times New Roman" w:hAnsi="Times New Roman" w:cs="Times New Roman"/>
          <w:sz w:val="26"/>
          <w:szCs w:val="26"/>
        </w:rPr>
        <w:t xml:space="preserve"> το Υπουργείο σε μια προσπάθεια να πιέσει περαιτέρω τους εκπαιδευτικούς, ανοίγει </w:t>
      </w:r>
      <w:r w:rsidR="00315D12">
        <w:rPr>
          <w:rFonts w:ascii="Times New Roman" w:hAnsi="Times New Roman" w:cs="Times New Roman"/>
          <w:sz w:val="26"/>
          <w:szCs w:val="26"/>
        </w:rPr>
        <w:t xml:space="preserve">τώρα και </w:t>
      </w:r>
      <w:r w:rsidR="00315D12" w:rsidRPr="00315D12">
        <w:rPr>
          <w:rFonts w:ascii="Times New Roman" w:hAnsi="Times New Roman" w:cs="Times New Roman"/>
          <w:sz w:val="26"/>
          <w:szCs w:val="26"/>
        </w:rPr>
        <w:t xml:space="preserve">την πλατφόρμα για το πεδίο Α2 της ατομικής αξιολόγησης. Μάλιστα «συμβούλεψε» </w:t>
      </w:r>
      <w:r w:rsidR="00315D12">
        <w:rPr>
          <w:rFonts w:ascii="Times New Roman" w:hAnsi="Times New Roman" w:cs="Times New Roman"/>
          <w:sz w:val="26"/>
          <w:szCs w:val="26"/>
        </w:rPr>
        <w:t>τους/τις διευθυντές/</w:t>
      </w:r>
      <w:proofErr w:type="spellStart"/>
      <w:r w:rsidR="00315D12">
        <w:rPr>
          <w:rFonts w:ascii="Times New Roman" w:hAnsi="Times New Roman" w:cs="Times New Roman"/>
          <w:sz w:val="26"/>
          <w:szCs w:val="26"/>
        </w:rPr>
        <w:t>ντριες</w:t>
      </w:r>
      <w:proofErr w:type="spellEnd"/>
      <w:r w:rsidR="00315D12">
        <w:rPr>
          <w:rFonts w:ascii="Times New Roman" w:hAnsi="Times New Roman" w:cs="Times New Roman"/>
          <w:sz w:val="26"/>
          <w:szCs w:val="26"/>
        </w:rPr>
        <w:t xml:space="preserve"> και τις</w:t>
      </w:r>
      <w:r w:rsidRPr="00894B8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97436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προϊστάμενες</w:t>
      </w:r>
      <w:r w:rsidR="00315D12">
        <w:rPr>
          <w:rFonts w:ascii="Times New Roman" w:hAnsi="Times New Roman" w:cs="Times New Roman"/>
          <w:sz w:val="26"/>
          <w:szCs w:val="26"/>
        </w:rPr>
        <w:t xml:space="preserve"> </w:t>
      </w:r>
      <w:r w:rsidR="00315D12" w:rsidRPr="00315D12">
        <w:rPr>
          <w:rFonts w:ascii="Times New Roman" w:hAnsi="Times New Roman" w:cs="Times New Roman"/>
          <w:sz w:val="26"/>
          <w:szCs w:val="26"/>
        </w:rPr>
        <w:t xml:space="preserve">να μη βάλουν σε </w:t>
      </w:r>
      <w:r w:rsidR="00315D12">
        <w:rPr>
          <w:rFonts w:ascii="Times New Roman" w:hAnsi="Times New Roman" w:cs="Times New Roman"/>
          <w:sz w:val="26"/>
          <w:szCs w:val="26"/>
        </w:rPr>
        <w:t>όλους</w:t>
      </w:r>
      <w:r w:rsidR="00315D12" w:rsidRPr="00315D12">
        <w:rPr>
          <w:rFonts w:ascii="Times New Roman" w:hAnsi="Times New Roman" w:cs="Times New Roman"/>
          <w:sz w:val="26"/>
          <w:szCs w:val="26"/>
        </w:rPr>
        <w:t xml:space="preserve"> υψηλές βαθμολογίες γιατί έτσι δεν θα μπορεί να επιτευχθεί ο στόχος της αξιολόγησης</w:t>
      </w:r>
      <w:r w:rsidR="00315D12">
        <w:rPr>
          <w:rFonts w:ascii="Times New Roman" w:hAnsi="Times New Roman" w:cs="Times New Roman"/>
          <w:sz w:val="26"/>
          <w:szCs w:val="26"/>
        </w:rPr>
        <w:t>!</w:t>
      </w:r>
      <w:r w:rsidR="00315D12" w:rsidRPr="00315D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627A" w:rsidRPr="0066500D" w:rsidRDefault="00883A4B" w:rsidP="0066500D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Από την πλευρά μας συνεχίζουμε τον </w:t>
      </w:r>
      <w:r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ανυποχώρητο αγώνα για την ακύρωση της αξιολόγησης,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υπερασπιζόμαστε το δικαίωμα όλων των παιδιών στη δημόσια δωρεάν εκπαίδευση, </w:t>
      </w:r>
      <w:r w:rsidRPr="0066500D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απαιτούμε άμεση και ακώλυτη μονιμοποίηση όλων των νεοδιόριστων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, διαφυλάσσουμε τα δικαιώματά μας και τη δημοκρατία στους Συλλόγους Διδασκόντων. </w:t>
      </w:r>
    </w:p>
    <w:p w:rsidR="00315D12" w:rsidRPr="0066500D" w:rsidRDefault="00883A4B" w:rsidP="0066500D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</w:t>
      </w:r>
      <w:r w:rsidR="00315D12"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’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αυτό </w:t>
      </w:r>
      <w:r w:rsidRPr="0066500D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καλούμε: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315D12" w:rsidRDefault="00315D12" w:rsidP="0066500D">
      <w:pPr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Τις/τους νεοδιόριστες/ους </w:t>
      </w:r>
      <w:r w:rsidR="00883A4B"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συναδέλφους </w:t>
      </w:r>
      <w:r w:rsidR="00C553B0"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να </w:t>
      </w:r>
      <w:r w:rsidR="00097436"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συμμετέχουν </w:t>
      </w:r>
      <w:r w:rsidR="00C553B0"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μαζικά 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στην Απεργία-Αποχή (ΑΑ).</w:t>
      </w:r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Όσες/οι δεν έχουν ακόμα υπογράψει τη δήλωση συμμετοχής στην ΑΑ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να το πράξουν άμεσα. </w:t>
      </w:r>
    </w:p>
    <w:p w:rsidR="00D2627A" w:rsidRDefault="00315D12" w:rsidP="0066500D">
      <w:pPr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Τις/τους διευθύντριες/ντές </w:t>
      </w:r>
      <w:r w:rsidR="0066500D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των </w:t>
      </w:r>
      <w:r w:rsidR="00097436" w:rsidRPr="009B2E9F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δημοτικών 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και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τις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D2627A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προϊστάμενες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των νηπιαγωγείων να συμμετέχουν καθολικά στην ΑΑ από κάθε διαδικασία ατομικής αξιολόγησης που έχει κηρύξει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η 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ΔΟΕ.</w:t>
      </w:r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Οι </w:t>
      </w:r>
      <w:r w:rsidR="003A3A18">
        <w:rPr>
          <w:rFonts w:ascii="Times New Roman" w:eastAsia="Times New Roman" w:hAnsi="Times New Roman" w:cs="Times New Roman"/>
          <w:sz w:val="26"/>
          <w:szCs w:val="26"/>
          <w:lang w:eastAsia="el-GR"/>
        </w:rPr>
        <w:t>διευθύντριες/</w:t>
      </w:r>
      <w:proofErr w:type="spellStart"/>
      <w:r w:rsidR="003A3A18">
        <w:rPr>
          <w:rFonts w:ascii="Times New Roman" w:eastAsia="Times New Roman" w:hAnsi="Times New Roman" w:cs="Times New Roman"/>
          <w:sz w:val="26"/>
          <w:szCs w:val="26"/>
          <w:lang w:eastAsia="el-GR"/>
        </w:rPr>
        <w:t>ντες</w:t>
      </w:r>
      <w:proofErr w:type="spellEnd"/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</w:t>
      </w:r>
      <w:r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προϊστάμενες</w:t>
      </w:r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καλούνται από το ΥΠΑΙΘΑ να πάρουν τον ρόλο του αξιολογητή των συναδέλφων τους και να βρεθούν απέναντί τους. Οι διευθύντριες/</w:t>
      </w:r>
      <w:proofErr w:type="spellStart"/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>ντές</w:t>
      </w:r>
      <w:proofErr w:type="spellEnd"/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και </w:t>
      </w:r>
      <w:r w:rsidR="0066500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="00D2627A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προϊστάμενες</w:t>
      </w:r>
      <w:r w:rsidR="0066500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έχουν τη δυνατότητα </w:t>
      </w:r>
      <w:r w:rsidR="00883A4B" w:rsidRPr="003A3A1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της μαζικής συμμετοχής τους στην ΑΑ</w:t>
      </w:r>
      <w:r w:rsidR="00883A4B" w:rsidRPr="00315D1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της ακύρωσης στην πράξη αυτού του αντιεκπαιδευτικού σχεδίου. </w:t>
      </w:r>
    </w:p>
    <w:p w:rsidR="00D2627A" w:rsidRDefault="00D2627A" w:rsidP="0066500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883A4B" w:rsidRPr="00315D1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Όλες/ους τις/τους συναδέλφους να υπερασπίσουμε με σθένος το δημόσιο δωρεάν σχολείο, την ισότητα και τη δημοκρατία στους συλλόγους διδασκόντων και να ταχθούμε χωρίς περιστροφές με τον αγώνα που δίνει όλος ο κλάδος. </w:t>
      </w:r>
    </w:p>
    <w:p w:rsidR="001D3ED0" w:rsidRDefault="0066500D" w:rsidP="0066500D">
      <w:pPr>
        <w:pStyle w:val="a3"/>
        <w:spacing w:after="60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  <w:r w:rsidRPr="0066500D">
        <w:rPr>
          <w:rFonts w:ascii="Times New Roman" w:eastAsia="Times New Roman" w:hAnsi="Times New Roman"/>
          <w:sz w:val="26"/>
          <w:szCs w:val="26"/>
          <w:lang w:eastAsia="el-GR"/>
        </w:rPr>
        <w:lastRenderedPageBreak/>
        <w:t>Σε κάθε περίπτωση ε</w:t>
      </w:r>
      <w:r w:rsidR="001D3ED0" w:rsidRPr="0066500D">
        <w:rPr>
          <w:rFonts w:ascii="Times New Roman" w:eastAsia="Times New Roman" w:hAnsi="Times New Roman"/>
          <w:sz w:val="26"/>
          <w:szCs w:val="26"/>
          <w:lang w:eastAsia="el-GR"/>
        </w:rPr>
        <w:t xml:space="preserve">νημερώνουμε άμεσα το ΔΣ του Συλλόγου και </w:t>
      </w:r>
      <w:r w:rsidR="009B2E9F">
        <w:rPr>
          <w:rFonts w:ascii="Times New Roman" w:eastAsia="Times New Roman" w:hAnsi="Times New Roman"/>
          <w:sz w:val="26"/>
          <w:szCs w:val="26"/>
          <w:lang w:eastAsia="el-GR"/>
        </w:rPr>
        <w:t>τους/τις</w:t>
      </w:r>
      <w:r w:rsidR="001D3ED0" w:rsidRPr="0066500D">
        <w:rPr>
          <w:rFonts w:ascii="Times New Roman" w:eastAsia="Times New Roman" w:hAnsi="Times New Roman"/>
          <w:sz w:val="26"/>
          <w:szCs w:val="26"/>
          <w:lang w:eastAsia="el-GR"/>
        </w:rPr>
        <w:t xml:space="preserve"> συναδέλφους μας για μηνύματα ή «οχλήσεις» από τα στελέχη εκπαίδευσης.</w:t>
      </w:r>
    </w:p>
    <w:p w:rsidR="0066500D" w:rsidRPr="0066500D" w:rsidRDefault="00093D3D" w:rsidP="0066500D">
      <w:pPr>
        <w:pStyle w:val="a3"/>
        <w:spacing w:after="60"/>
        <w:ind w:left="0" w:firstLine="284"/>
        <w:jc w:val="both"/>
        <w:rPr>
          <w:rFonts w:ascii="Times New Roman" w:eastAsia="Times New Roman" w:hAnsi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Ο αγώνας που δίνουμε είναι </w:t>
      </w:r>
      <w:r w:rsidR="0066500D" w:rsidRPr="0066500D">
        <w:rPr>
          <w:rFonts w:ascii="Times New Roman" w:eastAsia="Times New Roman" w:hAnsi="Times New Roman"/>
          <w:b/>
          <w:sz w:val="26"/>
          <w:szCs w:val="26"/>
          <w:lang w:eastAsia="el-GR"/>
        </w:rPr>
        <w:t>ύψιστης ση</w:t>
      </w:r>
      <w:r w:rsidR="009B2E9F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μασίας και αφορά πρώτα απ’ όλα </w:t>
      </w:r>
      <w:r w:rsidR="0066500D" w:rsidRPr="0066500D">
        <w:rPr>
          <w:rFonts w:ascii="Times New Roman" w:eastAsia="Times New Roman" w:hAnsi="Times New Roman"/>
          <w:b/>
          <w:sz w:val="26"/>
          <w:szCs w:val="26"/>
          <w:lang w:eastAsia="el-GR"/>
        </w:rPr>
        <w:t>το δημόσιο</w:t>
      </w:r>
      <w:r w:rsidR="009B2E9F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 σχολείο για όλα τα παιδιά και </w:t>
      </w:r>
      <w:r w:rsidR="0066500D" w:rsidRPr="0066500D">
        <w:rPr>
          <w:rFonts w:ascii="Times New Roman" w:eastAsia="Times New Roman" w:hAnsi="Times New Roman"/>
          <w:b/>
          <w:sz w:val="26"/>
          <w:szCs w:val="26"/>
          <w:lang w:eastAsia="el-GR"/>
        </w:rPr>
        <w:t xml:space="preserve">τον ίδιο τον κοινωνικό και παιδαγωγικό ρόλο του εκπαιδευτικού. </w:t>
      </w:r>
    </w:p>
    <w:p w:rsidR="0066500D" w:rsidRDefault="0066500D" w:rsidP="001D3ED0">
      <w:pPr>
        <w:pStyle w:val="a3"/>
        <w:spacing w:after="0"/>
        <w:ind w:left="0" w:firstLine="284"/>
        <w:jc w:val="both"/>
        <w:rPr>
          <w:rFonts w:ascii="Times New Roman" w:eastAsia="Times New Roman" w:hAnsi="Times New Roman"/>
          <w:b/>
          <w:sz w:val="26"/>
          <w:szCs w:val="26"/>
          <w:lang w:eastAsia="el-GR"/>
        </w:rPr>
      </w:pPr>
    </w:p>
    <w:p w:rsidR="009B2E9F" w:rsidRDefault="009B2E9F" w:rsidP="009B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D2627A" w:rsidRDefault="00D2627A" w:rsidP="0066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Καλούμε σε νέα ενημερωτική συνάντηση τις/τους νεοδιόριστες/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ους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εκπαιδευτικούς </w:t>
      </w:r>
      <w:r w:rsidR="00894B8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την </w:t>
      </w:r>
      <w:r w:rsidR="00894B8E" w:rsidRPr="00894B8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Τετάρτη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31 Ιανουαρίου</w:t>
      </w:r>
      <w:r w:rsidR="009B2E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9B2E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στις 6.30 </w:t>
      </w:r>
      <w:proofErr w:type="spellStart"/>
      <w:r w:rsidR="009B2E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μμ</w:t>
      </w:r>
      <w:proofErr w:type="spellEnd"/>
      <w:r w:rsidR="009B2E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, 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στο 17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proofErr w:type="spellStart"/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Δ.Σχ</w:t>
      </w:r>
      <w:proofErr w:type="spellEnd"/>
      <w:r w:rsidRPr="0066500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 Πειραιά</w:t>
      </w:r>
      <w:r w:rsidR="00894B8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(Θήρας &amp; </w:t>
      </w:r>
      <w:proofErr w:type="spellStart"/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Ζαβογιάννη</w:t>
      </w:r>
      <w:proofErr w:type="spellEnd"/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894B8E" w:rsidRP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Καμίνια)</w:t>
      </w:r>
      <w:r w:rsidR="009B2E9F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Η συνάντηση είναι ανοιχτή σε όλους τους συναδέλφους του συλλόγου μας. </w:t>
      </w:r>
    </w:p>
    <w:p w:rsidR="009B2E9F" w:rsidRDefault="009B2E9F" w:rsidP="009B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DD6133" w:rsidRDefault="00B06811"/>
    <w:p w:rsidR="0066500D" w:rsidRDefault="0066500D" w:rsidP="0066500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500D">
        <w:rPr>
          <w:rFonts w:ascii="Times New Roman" w:hAnsi="Times New Roman" w:cs="Times New Roman"/>
          <w:b/>
          <w:sz w:val="30"/>
          <w:szCs w:val="30"/>
        </w:rPr>
        <w:t>Η ΑΞΙΟΛΟΓΗΣΗ ΔΕ ΘΑ ΠΕΡΑΣΕΙ!</w:t>
      </w:r>
    </w:p>
    <w:p w:rsidR="00B06811" w:rsidRDefault="00B06811" w:rsidP="0066500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06811" w:rsidRPr="00B06811" w:rsidTr="00424233">
        <w:trPr>
          <w:trHeight w:val="284"/>
        </w:trPr>
        <w:tc>
          <w:tcPr>
            <w:tcW w:w="2557" w:type="dxa"/>
            <w:shd w:val="clear" w:color="auto" w:fill="auto"/>
          </w:tcPr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B06811" w:rsidRPr="00B06811" w:rsidRDefault="00B06811" w:rsidP="00B06811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B06811" w:rsidRPr="00B06811" w:rsidRDefault="00B06811" w:rsidP="00B06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6811" w:rsidRPr="00B06811" w:rsidRDefault="00B06811" w:rsidP="00B06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B06811" w:rsidRPr="00B06811" w:rsidRDefault="00B06811" w:rsidP="00B0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06811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B06811" w:rsidRPr="0066500D" w:rsidRDefault="00B06811" w:rsidP="0066500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B06811" w:rsidRPr="0066500D" w:rsidSect="00315D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4B"/>
    <w:rsid w:val="00093D3D"/>
    <w:rsid w:val="00097436"/>
    <w:rsid w:val="00123D6F"/>
    <w:rsid w:val="001B5489"/>
    <w:rsid w:val="001D3ED0"/>
    <w:rsid w:val="002E1DF9"/>
    <w:rsid w:val="00315D12"/>
    <w:rsid w:val="003A3A18"/>
    <w:rsid w:val="00542E05"/>
    <w:rsid w:val="0066500D"/>
    <w:rsid w:val="00691739"/>
    <w:rsid w:val="00883A4B"/>
    <w:rsid w:val="00894B8E"/>
    <w:rsid w:val="009B2E9F"/>
    <w:rsid w:val="00B06811"/>
    <w:rsid w:val="00B578A8"/>
    <w:rsid w:val="00C553B0"/>
    <w:rsid w:val="00D2627A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24AB"/>
  <w15:docId w15:val="{3C3BE738-B033-4DDC-A9F4-8D0B7A0A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7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2024-01-24T20:17:00Z</dcterms:created>
  <dcterms:modified xsi:type="dcterms:W3CDTF">2024-01-26T06:58:00Z</dcterms:modified>
</cp:coreProperties>
</file>